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3CF8F" w:rsidR="0061148E" w:rsidRPr="00C834E2" w:rsidRDefault="006672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0BF5B" w:rsidR="0061148E" w:rsidRPr="00C834E2" w:rsidRDefault="006672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6728E" w:rsidR="00B87ED3" w:rsidRPr="00944D28" w:rsidRDefault="0066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41100" w:rsidR="00B87ED3" w:rsidRPr="00944D28" w:rsidRDefault="0066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F1C0C" w:rsidR="00B87ED3" w:rsidRPr="00944D28" w:rsidRDefault="0066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D379D" w:rsidR="00B87ED3" w:rsidRPr="00944D28" w:rsidRDefault="0066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4B23F" w:rsidR="00B87ED3" w:rsidRPr="00944D28" w:rsidRDefault="0066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5E46E" w:rsidR="00B87ED3" w:rsidRPr="00944D28" w:rsidRDefault="0066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429C4" w:rsidR="00B87ED3" w:rsidRPr="00944D28" w:rsidRDefault="0066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E8F88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3F7BD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01D44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5877E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E8367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33382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0AA3C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5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3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F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B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B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F8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812E1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F1B11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F8AF5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EBD34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7501B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0E53E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2B604" w:rsidR="00B87ED3" w:rsidRPr="00944D28" w:rsidRDefault="0066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9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2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8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7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8ED3F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BD25B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AE091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F6794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4FDAB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178E4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BF6E5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2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1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5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5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4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7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B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24AF1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A6557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53E71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1C776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0A5D5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B7DE5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18D6C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1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E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D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6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9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BAF0F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F053C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4D9EF" w:rsidR="00B87ED3" w:rsidRPr="00944D28" w:rsidRDefault="0066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E4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F2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E3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DF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7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8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E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E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5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483"/>
    <w:rsid w:val="004324DA"/>
    <w:rsid w:val="004A7085"/>
    <w:rsid w:val="004D505A"/>
    <w:rsid w:val="004F73F6"/>
    <w:rsid w:val="00507530"/>
    <w:rsid w:val="0059344B"/>
    <w:rsid w:val="005A0636"/>
    <w:rsid w:val="0061148E"/>
    <w:rsid w:val="006672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2024-07-01T10:10:00.0000000Z</dcterms:modified>
</coreProperties>
</file>