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D5E4" w:rsidR="0061148E" w:rsidRPr="00177744" w:rsidRDefault="00692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A683" w:rsidR="0061148E" w:rsidRPr="00177744" w:rsidRDefault="00692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4D64E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3B1DF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2182B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F3C45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E4310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23839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88FBC" w:rsidR="004A6494" w:rsidRPr="00177744" w:rsidRDefault="006929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E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D6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5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CB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B7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3B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3A4B8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9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9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A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2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2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3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3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9CA6C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14670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D901B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4F457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1CCF9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4ED2C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B939C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7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8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E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E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1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B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A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E8F13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F40B9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942C0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8BC99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88D77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80703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F3200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3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2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2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7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7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1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E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598D9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2C373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5A867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29960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CFE08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82633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86D64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5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0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A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2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A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E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9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A9F2C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33D3C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91720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EF8F7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A3F0B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BDA91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89FC7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9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0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8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1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1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C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6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3079F2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9B5D23" w:rsidR="00B87ED3" w:rsidRPr="00177744" w:rsidRDefault="00692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061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55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0B7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239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F70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C2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0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FE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E5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36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1B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C8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64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96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