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F554" w:rsidR="0061148E" w:rsidRPr="0035681E" w:rsidRDefault="00676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3DED" w:rsidR="0061148E" w:rsidRPr="0035681E" w:rsidRDefault="00676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41903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725E2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6AF17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EF8CA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75A6E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BF0C4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91D21" w:rsidR="00CD0676" w:rsidRPr="00944D28" w:rsidRDefault="00676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7AEAD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B4F1A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A6E7B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E6B9E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DB20E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9468A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5E17D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950E6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721EA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6C0EE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F0DC3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63A3A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C7DD5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2AEE0" w:rsidR="00B87ED3" w:rsidRPr="00944D28" w:rsidRDefault="0067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B1F25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85809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458F4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714F0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875CF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C82F1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7B074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6F794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D3736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BB8B3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EE6F9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5B076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22AA2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0C2E2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71FFE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7A34B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208B3" w:rsidR="00B87ED3" w:rsidRPr="00944D28" w:rsidRDefault="0067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A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8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2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E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6C8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