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7CB82" w:rsidR="00563B6E" w:rsidRPr="00B24A33" w:rsidRDefault="00EF7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93929" w:rsidR="00563B6E" w:rsidRPr="00B24A33" w:rsidRDefault="00EF74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9FF05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89F31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16CDF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7592D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09576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0C11C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A839" w:rsidR="00C11CD7" w:rsidRPr="00B24A33" w:rsidRDefault="00EF7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93EE19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E27D7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172247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4C6F0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3D298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34A97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F2D42" w:rsidR="002113B7" w:rsidRPr="00B24A33" w:rsidRDefault="00EF7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1E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B4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AF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0C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2E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14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82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8BF024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DD8A19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C625F1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2F220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E7D4D1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9CEBA4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EC04C" w:rsidR="002113B7" w:rsidRPr="00B24A33" w:rsidRDefault="00EF74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84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7B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AA7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FA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C3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8D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3D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4C392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B1909A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9760F2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0DD25D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B98090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C44EC1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5CDA4" w:rsidR="002113B7" w:rsidRPr="00B24A33" w:rsidRDefault="00EF74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F9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53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F2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C1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5D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DE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EE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DCAE2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9BDB80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8A3717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030B5E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B675EA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401353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6C101" w:rsidR="006E49F3" w:rsidRPr="00B24A33" w:rsidRDefault="00EF74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D3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09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0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7D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68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22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F72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49B2D" w:rsidR="006E49F3" w:rsidRPr="00B24A33" w:rsidRDefault="00EF7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A54ADB" w:rsidR="006E49F3" w:rsidRPr="00B24A33" w:rsidRDefault="00EF7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B6594B" w:rsidR="006E49F3" w:rsidRPr="00B24A33" w:rsidRDefault="00EF74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5E5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B25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1DE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F3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01E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5B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C4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91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126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79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CC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4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46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43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