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F4A2D" w:rsidR="00FD3806" w:rsidRPr="00A72646" w:rsidRDefault="008755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5C684" w:rsidR="00FD3806" w:rsidRPr="002A5E6C" w:rsidRDefault="008755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61DD9" w:rsidR="00B87ED3" w:rsidRPr="00AF0D95" w:rsidRDefault="00875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721D8" w:rsidR="00B87ED3" w:rsidRPr="00AF0D95" w:rsidRDefault="00875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D5883" w:rsidR="00B87ED3" w:rsidRPr="00AF0D95" w:rsidRDefault="00875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A8EC6" w:rsidR="00B87ED3" w:rsidRPr="00AF0D95" w:rsidRDefault="00875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E0F6C" w:rsidR="00B87ED3" w:rsidRPr="00AF0D95" w:rsidRDefault="00875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8700D" w:rsidR="00B87ED3" w:rsidRPr="00AF0D95" w:rsidRDefault="00875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7C806" w:rsidR="00B87ED3" w:rsidRPr="00AF0D95" w:rsidRDefault="00875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D7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19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AA457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D5FF1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C211B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8D7EA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57B1A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F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E9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E4B79" w:rsidR="00B87ED3" w:rsidRPr="00AF0D95" w:rsidRDefault="00875567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67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EC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FE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3F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BED6A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A94F8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E967E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568EC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9FB1F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67CF1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4EF9F" w:rsidR="00B87ED3" w:rsidRPr="00AF0D95" w:rsidRDefault="00875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B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7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3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0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99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73CCC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C6645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022F2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A14FC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2A642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C0634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B35D6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44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3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9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D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1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4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ED387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8AEDE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700D0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C6881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B9524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42274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5BC47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A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9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6D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1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5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A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E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911C0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2E2A2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70B60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AE43E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BCA02" w:rsidR="00B87ED3" w:rsidRPr="00AF0D95" w:rsidRDefault="00875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69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20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A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D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2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9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18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03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F4D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56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