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B773" w:rsidR="0061148E" w:rsidRPr="008F69F5" w:rsidRDefault="00A42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2178" w:rsidR="0061148E" w:rsidRPr="008F69F5" w:rsidRDefault="00A42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423F8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45BC2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BFA8B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C86D0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61387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83D5A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361BF" w:rsidR="00B87ED3" w:rsidRPr="008F69F5" w:rsidRDefault="00A42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FB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87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2AAC9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D2C12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ED307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D44C5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F083F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E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2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31959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F6D71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3CAE3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E910E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7CEB1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BFCB2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863D7" w:rsidR="00B87ED3" w:rsidRPr="008F69F5" w:rsidRDefault="00A42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C0D42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B38E3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1B0CD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05D5C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B769E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0D842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DBAFC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504B" w:rsidR="00B87ED3" w:rsidRPr="00944D28" w:rsidRDefault="00A4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E105E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DB53B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46F4A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6F699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E494D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534EA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6BC8E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E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1EBF0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121D0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90FBE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0A452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3B5E3" w:rsidR="00B87ED3" w:rsidRPr="008F69F5" w:rsidRDefault="00A42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09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DC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41F"/>
    <w:rsid w:val="00AB2AC7"/>
    <w:rsid w:val="00B075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2024-06-30T16:35:00.0000000Z</dcterms:modified>
</coreProperties>
</file>