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34F8" w:rsidR="0061148E" w:rsidRPr="00C61931" w:rsidRDefault="005F7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FBF9" w:rsidR="0061148E" w:rsidRPr="00C61931" w:rsidRDefault="005F7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5F55E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C8F73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646D3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462BA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7FE46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069C7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4049B" w:rsidR="00B87ED3" w:rsidRPr="00944D28" w:rsidRDefault="005F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1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0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C45D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CF8D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72C9B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C0D6F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5F7A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2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C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9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BF23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18B1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2CAB2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455EF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0422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45937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848FE" w:rsidR="00B87ED3" w:rsidRPr="00944D28" w:rsidRDefault="005F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C19F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79C3B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005FA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CBCD2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7F105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0609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6070C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1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1481" w:rsidR="00B87ED3" w:rsidRPr="00944D28" w:rsidRDefault="005F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4D07" w:rsidR="00B87ED3" w:rsidRPr="00944D28" w:rsidRDefault="005F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983C8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0A262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32283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80E24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82CC3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41C32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ECF49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55BA1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9E46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191A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F5A78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0894C" w:rsidR="00B87ED3" w:rsidRPr="00944D28" w:rsidRDefault="005F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D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E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F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2024-06-30T04:18:00.0000000Z</dcterms:modified>
</coreProperties>
</file>