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29663" w:rsidR="0061148E" w:rsidRPr="00C61931" w:rsidRDefault="00B54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344E0" w:rsidR="0061148E" w:rsidRPr="00C61931" w:rsidRDefault="00B54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4A6F1" w:rsidR="00B87ED3" w:rsidRPr="00944D28" w:rsidRDefault="00B5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B202D" w:rsidR="00B87ED3" w:rsidRPr="00944D28" w:rsidRDefault="00B5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BD06F" w:rsidR="00B87ED3" w:rsidRPr="00944D28" w:rsidRDefault="00B5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D53A1" w:rsidR="00B87ED3" w:rsidRPr="00944D28" w:rsidRDefault="00B5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D20BC" w:rsidR="00B87ED3" w:rsidRPr="00944D28" w:rsidRDefault="00B5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AC70D" w:rsidR="00B87ED3" w:rsidRPr="00944D28" w:rsidRDefault="00B5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FB491" w:rsidR="00B87ED3" w:rsidRPr="00944D28" w:rsidRDefault="00B5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6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04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56CAE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A8A09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D4612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B5617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F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8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944EE" w:rsidR="00B87ED3" w:rsidRPr="00944D28" w:rsidRDefault="00B54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28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D3978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FB372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0D15D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2805B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5F427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36BEC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28C38" w:rsidR="00B87ED3" w:rsidRPr="00944D28" w:rsidRDefault="00B5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67106" w:rsidR="00B87ED3" w:rsidRPr="00944D28" w:rsidRDefault="00B5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9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9C47B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CBF0D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E7ACE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37807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0A66B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E9B74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8B787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A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0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5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31142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37486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DA8C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12508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0D8CF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E5868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E1C17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AEB0C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40462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E6BF8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11E5C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E9893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C5CC0" w:rsidR="00B87ED3" w:rsidRPr="00944D28" w:rsidRDefault="00B5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BF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7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8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0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0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E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69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