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0C23F" w:rsidR="00C34772" w:rsidRPr="0026421F" w:rsidRDefault="003C7F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D1C444" w:rsidR="00C34772" w:rsidRPr="00D339A1" w:rsidRDefault="003C7F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8E182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B5ADC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EB000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30FB3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ADF04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58204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D975F0" w:rsidR="002A7340" w:rsidRPr="00CD56BA" w:rsidRDefault="003C7F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8E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D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BC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CA74A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0F2DE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13A9C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C4EB9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4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8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D8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A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2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2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4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75DBD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6CB78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861E2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CBD44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DA9E5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A9B8B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DD023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632D2" w:rsidR="001835FB" w:rsidRPr="000307EE" w:rsidRDefault="003C7F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F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5A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B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E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6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C5646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75F48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CB182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23533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3F28C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005A4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CE6B5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6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F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2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FB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C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55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B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A62DE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3003B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2D740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3E683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6C3DD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17813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05854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F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C8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88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F0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4C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84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95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11671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D9474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68FCB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132D2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8A598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69F73" w:rsidR="009A6C64" w:rsidRPr="00730585" w:rsidRDefault="003C7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2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6A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5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73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77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5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FB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D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F49" w:rsidRPr="00B537C7" w:rsidRDefault="003C7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B85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F4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