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C843F" w:rsidR="00563B6E" w:rsidRPr="00B24A33" w:rsidRDefault="004F1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97666" w:rsidR="00563B6E" w:rsidRPr="00B24A33" w:rsidRDefault="004F1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55C9A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84F01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435AB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E3EF8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7F15A6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CE140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33C5C" w:rsidR="00C11CD7" w:rsidRPr="00B24A33" w:rsidRDefault="004F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00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1B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3873E" w:rsidR="002113B7" w:rsidRPr="00B24A33" w:rsidRDefault="004F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ADDD5" w:rsidR="002113B7" w:rsidRPr="00B24A33" w:rsidRDefault="004F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16990" w:rsidR="002113B7" w:rsidRPr="00B24A33" w:rsidRDefault="004F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649CF" w:rsidR="002113B7" w:rsidRPr="00B24A33" w:rsidRDefault="004F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DF7870" w:rsidR="002113B7" w:rsidRPr="00B24A33" w:rsidRDefault="004F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2C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4E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81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9D1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9BC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2A5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C3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7936C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0DB88B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5C30CA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B7D581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AFC79C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14A559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E5CB0" w:rsidR="002113B7" w:rsidRPr="00B24A33" w:rsidRDefault="004F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E0AAF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7BADE49" w14:textId="786D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8B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6A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89A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7F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68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60D76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0BADE3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D66D76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527FBE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B8A115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5AC58D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410BE" w:rsidR="002113B7" w:rsidRPr="00B24A33" w:rsidRDefault="004F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F3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A9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22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B5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86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599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30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D1C49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C2C8F0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0826FB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14FA84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F4AECE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9E2DEA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88D23" w:rsidR="006E49F3" w:rsidRPr="00B24A33" w:rsidRDefault="004F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2D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A39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CC5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B5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E31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543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AB3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37BC1" w:rsidR="006E49F3" w:rsidRPr="00B24A33" w:rsidRDefault="004F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30A174" w:rsidR="006E49F3" w:rsidRPr="00B24A33" w:rsidRDefault="004F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A26CD0" w:rsidR="006E49F3" w:rsidRPr="00B24A33" w:rsidRDefault="004F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89D011" w:rsidR="006E49F3" w:rsidRPr="00B24A33" w:rsidRDefault="004F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3D7498" w:rsidR="006E49F3" w:rsidRPr="00B24A33" w:rsidRDefault="004F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216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18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F9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EA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52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FD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EB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8A5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4D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D4C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2024-07-01T03:45:00.0000000Z</dcterms:modified>
</coreProperties>
</file>