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84B0B" w:rsidR="00563B6E" w:rsidRPr="00B24A33" w:rsidRDefault="006E2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B9724" w:rsidR="00563B6E" w:rsidRPr="00B24A33" w:rsidRDefault="006E21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35D59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1D230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00AB7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1CC12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07588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DF009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10C2" w:rsidR="00C11CD7" w:rsidRPr="00B24A33" w:rsidRDefault="006E2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B20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06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78213" w:rsidR="002113B7" w:rsidRPr="00B24A33" w:rsidRDefault="006E2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D581B" w:rsidR="002113B7" w:rsidRPr="00B24A33" w:rsidRDefault="006E2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917164" w:rsidR="002113B7" w:rsidRPr="00B24A33" w:rsidRDefault="006E2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8A784" w:rsidR="002113B7" w:rsidRPr="00B24A33" w:rsidRDefault="006E2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DCCA0" w:rsidR="002113B7" w:rsidRPr="00B24A33" w:rsidRDefault="006E2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85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EE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5F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9C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7D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F6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801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ED9EA7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732B0C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F04453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610B42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FEB140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4B674E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0EDEF" w:rsidR="002113B7" w:rsidRPr="00B24A33" w:rsidRDefault="006E2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C5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73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A2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9B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2C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6C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4A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4890A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A1125A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A169BA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1D0AC2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110398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D1D385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6319C" w:rsidR="002113B7" w:rsidRPr="00B24A33" w:rsidRDefault="006E2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A2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9C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1D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325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38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C5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19E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8BB58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7C7CE5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FCDD9A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61E8DD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AA28D4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C2AEE4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105E7" w:rsidR="006E49F3" w:rsidRPr="00B24A33" w:rsidRDefault="006E2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7C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01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E3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F5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D0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C5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C5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F7AE9" w:rsidR="006E49F3" w:rsidRPr="00B24A33" w:rsidRDefault="006E2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5C2DB2" w:rsidR="006E49F3" w:rsidRPr="00B24A33" w:rsidRDefault="006E2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8EF370" w:rsidR="006E49F3" w:rsidRPr="00B24A33" w:rsidRDefault="006E2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720886" w:rsidR="006E49F3" w:rsidRPr="00B24A33" w:rsidRDefault="006E2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FB439A" w:rsidR="006E49F3" w:rsidRPr="00B24A33" w:rsidRDefault="006E2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CA2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8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AF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51A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1DC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DC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D7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EA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34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1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1D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2024-07-02T18:45:00.0000000Z</dcterms:modified>
</coreProperties>
</file>