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77595" w:rsidR="00D930ED" w:rsidRPr="00EA69E9" w:rsidRDefault="003D2E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0BB5A" w:rsidR="00D930ED" w:rsidRPr="00790574" w:rsidRDefault="003D2E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A8C01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3E1A7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E6148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C4D4D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796C1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F0407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D42E8" w:rsidR="00B87ED3" w:rsidRPr="00FC7F6A" w:rsidRDefault="003D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02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03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A0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5C011" w:rsidR="00B87ED3" w:rsidRPr="00D44524" w:rsidRDefault="003D2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0A5BC" w:rsidR="00B87ED3" w:rsidRPr="00D44524" w:rsidRDefault="003D2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FEBFC" w:rsidR="00B87ED3" w:rsidRPr="00D44524" w:rsidRDefault="003D2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E5CB0" w:rsidR="00B87ED3" w:rsidRPr="00D44524" w:rsidRDefault="003D2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35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4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96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60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30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D0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6B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2676A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8795C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267D5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26891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4464D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C3684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620AC" w:rsidR="000B5588" w:rsidRPr="00D44524" w:rsidRDefault="003D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64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48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5F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26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9B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40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04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DC831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B154A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BDC5F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EBBA8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9267D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F9E4C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DAAF2" w:rsidR="00846B8B" w:rsidRPr="00D44524" w:rsidRDefault="003D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5C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CA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1F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FA448" w:rsidR="007A5870" w:rsidRPr="00EA69E9" w:rsidRDefault="003D2E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6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89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3C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8CC41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47D3A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D4600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375A1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2D6B5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FE9FF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7A06D" w:rsidR="007A5870" w:rsidRPr="00D44524" w:rsidRDefault="003D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0D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4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32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48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3C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09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25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2BE6B" w:rsidR="0021795A" w:rsidRPr="00D44524" w:rsidRDefault="003D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F2B0F" w:rsidR="0021795A" w:rsidRPr="00D44524" w:rsidRDefault="003D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5AA68" w:rsidR="0021795A" w:rsidRPr="00D44524" w:rsidRDefault="003D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7F747" w:rsidR="0021795A" w:rsidRPr="00D44524" w:rsidRDefault="003D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3F8E6" w:rsidR="0021795A" w:rsidRPr="00D44524" w:rsidRDefault="003D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BA75D" w:rsidR="0021795A" w:rsidRPr="00D44524" w:rsidRDefault="003D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85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FF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3A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71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62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08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08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9E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E3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2025-07-17T23:32:00.0000000Z</dcterms:modified>
</coreProperties>
</file>