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0FD8A" w:rsidR="00D930ED" w:rsidRPr="00EA69E9" w:rsidRDefault="00C87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C4F7C" w:rsidR="00D930ED" w:rsidRPr="00790574" w:rsidRDefault="00C87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AA9DC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C219E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AC9B4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CC8FF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97062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38654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7EAF1" w:rsidR="00B87ED3" w:rsidRPr="00FC7F6A" w:rsidRDefault="00C8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20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7B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56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CFB74" w:rsidR="00B87ED3" w:rsidRPr="00D44524" w:rsidRDefault="00C8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4DB01" w:rsidR="00B87ED3" w:rsidRPr="00D44524" w:rsidRDefault="00C8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93DD9" w:rsidR="00B87ED3" w:rsidRPr="00D44524" w:rsidRDefault="00C8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C9BA9" w:rsidR="00B87ED3" w:rsidRPr="00D44524" w:rsidRDefault="00C8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69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36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DC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75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2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69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CA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B1E7F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F1DFE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2EDCE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6F066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79002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04DA2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4F753" w:rsidR="000B5588" w:rsidRPr="00D44524" w:rsidRDefault="00C8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DD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E6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9E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1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7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F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11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148B2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B4D3E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5FF4F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D1EB3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0E0A8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9B5C4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30EBE" w:rsidR="00846B8B" w:rsidRPr="00D44524" w:rsidRDefault="00C8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E9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F0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04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6DB13" w:rsidR="007A5870" w:rsidRPr="00EA69E9" w:rsidRDefault="00C872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78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F0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94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9E780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A9E32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406AE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76432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1772C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4330F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A9F09" w:rsidR="007A5870" w:rsidRPr="00D44524" w:rsidRDefault="00C8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2E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3A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12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BC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59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7B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3C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22A2C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BF0D9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ACDE2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E79CD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A7AFB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2CE4D" w:rsidR="0021795A" w:rsidRPr="00D44524" w:rsidRDefault="00C8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B1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8A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39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291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39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CB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12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23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2A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2024-07-03T06:33:00.0000000Z</dcterms:modified>
</coreProperties>
</file>