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6D87F" w:rsidR="00380DB3" w:rsidRPr="0068293E" w:rsidRDefault="001B0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B6D8A" w:rsidR="00380DB3" w:rsidRPr="0068293E" w:rsidRDefault="001B0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0DB92" w:rsidR="00240DC4" w:rsidRPr="00B03D55" w:rsidRDefault="001B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DEC27" w:rsidR="00240DC4" w:rsidRPr="00B03D55" w:rsidRDefault="001B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D665B" w:rsidR="00240DC4" w:rsidRPr="00B03D55" w:rsidRDefault="001B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93990" w:rsidR="00240DC4" w:rsidRPr="00B03D55" w:rsidRDefault="001B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9EFF5" w:rsidR="00240DC4" w:rsidRPr="00B03D55" w:rsidRDefault="001B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1D002" w:rsidR="00240DC4" w:rsidRPr="00B03D55" w:rsidRDefault="001B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7EEC0" w:rsidR="00240DC4" w:rsidRPr="00B03D55" w:rsidRDefault="001B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62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07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68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4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C7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9C9F3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75A2A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9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8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2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B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A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5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A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D4AF0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EF381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4A245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6835C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A1CE7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2126D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31279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0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0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1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A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3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9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8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EC073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B2AD3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BBE91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50119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B42DB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73A54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41426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9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6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A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8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0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5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5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2EB68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8672A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CDEA1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5E742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B1F2C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26605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12528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D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A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5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5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7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0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B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CD14A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7803C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FA63F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B17FC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687DE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76B4E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18092" w:rsidR="009A6C64" w:rsidRPr="00730585" w:rsidRDefault="001B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5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F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9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3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7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C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E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04ED" w:rsidRPr="00B537C7" w:rsidRDefault="001B0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4E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