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361A59" w:rsidR="002534F3" w:rsidRPr="0068293E" w:rsidRDefault="00145C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F89556" w:rsidR="002534F3" w:rsidRPr="0068293E" w:rsidRDefault="00145C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8A3E0" w:rsidR="002A7340" w:rsidRPr="00FF2AF3" w:rsidRDefault="0014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EAF9A" w:rsidR="002A7340" w:rsidRPr="00FF2AF3" w:rsidRDefault="0014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8F559" w:rsidR="002A7340" w:rsidRPr="00FF2AF3" w:rsidRDefault="0014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13FF8" w:rsidR="002A7340" w:rsidRPr="00FF2AF3" w:rsidRDefault="0014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302DD" w:rsidR="002A7340" w:rsidRPr="00FF2AF3" w:rsidRDefault="0014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FF979" w:rsidR="002A7340" w:rsidRPr="00FF2AF3" w:rsidRDefault="0014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AE74B" w:rsidR="002A7340" w:rsidRPr="00FF2AF3" w:rsidRDefault="00145C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5E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40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09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4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34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F0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79922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6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2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7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A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9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4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A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B8387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5B2A4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9167A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3ECDE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0E30D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B10DA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52914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1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3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0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3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3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2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5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0B388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614B1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FB44D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E99EC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A9BEF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4636A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89C18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4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4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4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3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C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6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9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777CF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303EE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81488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A57DB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20190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C8F61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CBF80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C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A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8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9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2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5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B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9F6E4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FB51A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A0AF4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12ACA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E1831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D10DD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BF249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1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3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3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3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2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C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A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A5511" w:rsidR="009A6C64" w:rsidRPr="00730585" w:rsidRDefault="00145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D6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B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D3A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A7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A66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42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2E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0C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C0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D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CD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07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15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5CFD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