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76409" w:rsidR="00061896" w:rsidRPr="005F4693" w:rsidRDefault="00D12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3AE14" w:rsidR="00061896" w:rsidRPr="00E407AC" w:rsidRDefault="00D12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3A98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8452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3E9E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2E85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9C9D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FE62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119" w:rsidR="00FC15B4" w:rsidRPr="00D11D17" w:rsidRDefault="00D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7505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FDC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F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9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3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9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7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2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D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C554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16E0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73D0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BE8A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63E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709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8713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D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0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B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CB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1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B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B18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251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6628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436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067E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1C2A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3D6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36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9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B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1E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8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07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9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9A85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8D92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179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990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38F4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96CC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C1D7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7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E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7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5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5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B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7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C99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472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4A6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5371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AF9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A5FF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ACD9" w:rsidR="009A6C64" w:rsidRPr="00C2583D" w:rsidRDefault="00D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40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3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A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D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9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F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8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50A" w:rsidRDefault="00D12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