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2162B" w:rsidR="00061896" w:rsidRPr="005F4693" w:rsidRDefault="009D1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594FD" w:rsidR="00061896" w:rsidRPr="00E407AC" w:rsidRDefault="009D1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3418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11E9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8ED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197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270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65F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FA41" w:rsidR="00FC15B4" w:rsidRPr="00D11D17" w:rsidRDefault="009D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0878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A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8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6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D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F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6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4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F602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700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DF0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096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6D89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4FD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3C8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E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6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8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2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1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0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D52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B11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4C1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F16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42D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4DD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47C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5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9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B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E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D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4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B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4789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7F5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478C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48A5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0699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FE14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BF6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3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F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3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4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1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C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B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BCD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9CA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F33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783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366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A5E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68A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06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E1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EB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0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C5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8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FE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AAB2" w:rsidR="009A6C64" w:rsidRPr="00C2583D" w:rsidRDefault="009D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7A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D6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A2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06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3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4F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C8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FE6" w:rsidRDefault="009D1F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FE6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