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A94AF" w:rsidR="00FD3806" w:rsidRPr="00A72646" w:rsidRDefault="00DC6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B9165" w:rsidR="00FD3806" w:rsidRPr="002A5E6C" w:rsidRDefault="00DC6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7FB91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755EE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D8D5E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F5328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25A2B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A348D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FA94E" w:rsidR="00B87ED3" w:rsidRPr="00AF0D95" w:rsidRDefault="00DC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B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D9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DB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7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07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3B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2A706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C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1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4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5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7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6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DAE9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C71BA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864C6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DC8C2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E1483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3E66A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6D3AA" w:rsidR="00B87ED3" w:rsidRPr="00AF0D95" w:rsidRDefault="00DC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E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E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33868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91CAF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D11F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05147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7D4D3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3CD26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14F2B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7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F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F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712A8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0739E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94604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A5E3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F8AD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57C8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C31AA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D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8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1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B4AE8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7A7B1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970A7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F96F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4F238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A6E98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09EBE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9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D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B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CE4B5" w:rsidR="00B87ED3" w:rsidRPr="00AF0D95" w:rsidRDefault="00DC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80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6A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9B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EB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A3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24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E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22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D6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B3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5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D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EB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8CC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A5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