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95D1A5" w:rsidR="00FD3806" w:rsidRPr="00A72646" w:rsidRDefault="00E81A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15086" w:rsidR="00FD3806" w:rsidRPr="002A5E6C" w:rsidRDefault="00E81A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C6431" w:rsidR="00B87ED3" w:rsidRPr="00AF0D95" w:rsidRDefault="00E8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86AAB" w:rsidR="00B87ED3" w:rsidRPr="00AF0D95" w:rsidRDefault="00E8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86C02" w:rsidR="00B87ED3" w:rsidRPr="00AF0D95" w:rsidRDefault="00E8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A8182" w:rsidR="00B87ED3" w:rsidRPr="00AF0D95" w:rsidRDefault="00E8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DA5DA" w:rsidR="00B87ED3" w:rsidRPr="00AF0D95" w:rsidRDefault="00E8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8CEE5" w:rsidR="00B87ED3" w:rsidRPr="00AF0D95" w:rsidRDefault="00E8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B2873" w:rsidR="00B87ED3" w:rsidRPr="00AF0D95" w:rsidRDefault="00E81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85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C4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C4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C4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05E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30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62079" w:rsidR="00B87ED3" w:rsidRPr="00AF0D95" w:rsidRDefault="00E8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59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9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FF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1F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3B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6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C9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E9E8C" w:rsidR="00B87ED3" w:rsidRPr="00AF0D95" w:rsidRDefault="00E8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26B11" w:rsidR="00B87ED3" w:rsidRPr="00AF0D95" w:rsidRDefault="00E8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0473C" w:rsidR="00B87ED3" w:rsidRPr="00AF0D95" w:rsidRDefault="00E8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387F7" w:rsidR="00B87ED3" w:rsidRPr="00AF0D95" w:rsidRDefault="00E8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FAF1A" w:rsidR="00B87ED3" w:rsidRPr="00AF0D95" w:rsidRDefault="00E8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68405" w:rsidR="00B87ED3" w:rsidRPr="00AF0D95" w:rsidRDefault="00E8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51F5A" w:rsidR="00B87ED3" w:rsidRPr="00AF0D95" w:rsidRDefault="00E81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22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4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6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B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AB338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82CB2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CC241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12D44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9A071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FBE3C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D782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79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4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28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1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7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18B8B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83BE7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92ABA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265EA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B0344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D7D62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0E86C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1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E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8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CA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1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12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BE0F2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4C2E5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5D98B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0CB49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BB5CA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8253D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5C7C6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8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5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76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B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94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F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FBF00" w:rsidR="00B87ED3" w:rsidRPr="00AF0D95" w:rsidRDefault="00E81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39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F0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ACF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30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E4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AD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9F3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BB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4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D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5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6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B4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84A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1A5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