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EBA9C2" w:rsidR="00FD3806" w:rsidRPr="00A72646" w:rsidRDefault="004E7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44470" w:rsidR="00FD3806" w:rsidRPr="002A5E6C" w:rsidRDefault="004E7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8D170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19C5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6E69D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2F70E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536F0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DF817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2F9F" w:rsidR="00B87ED3" w:rsidRPr="00AF0D95" w:rsidRDefault="004E7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3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A9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2F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1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5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D2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EC1F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4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F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7E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A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0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4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4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62894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9336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DB12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1B2D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3F4A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505BE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C95F" w:rsidR="00B87ED3" w:rsidRPr="00AF0D95" w:rsidRDefault="004E7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7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E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C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3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3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6259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E15C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071C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D060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54E89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CC3E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352A9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B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2D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0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6908E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6748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AEAC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0D0ED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B6728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5CD48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1C61B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E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051F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A8767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71E4A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C9D8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D1A1A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32313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04675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9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0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5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C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FE7F3" w:rsidR="00B87ED3" w:rsidRPr="00AF0D95" w:rsidRDefault="004E7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F6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F1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D8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AE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4C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87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22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A3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B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2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2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7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FF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B0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7918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