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133C" w:rsidR="0061148E" w:rsidRPr="00944D28" w:rsidRDefault="00394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64CB" w:rsidR="0061148E" w:rsidRPr="004A7085" w:rsidRDefault="00394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5F202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D30A63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C4E40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58BC8E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B39BE4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751941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AD30C" w:rsidR="00E22E60" w:rsidRPr="007D5604" w:rsidRDefault="003944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4B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AB3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12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CB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EF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45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7A7EC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D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D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56586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3C56D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22066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8F084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F4F7F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EA1C7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A02BF" w:rsidR="00B87ED3" w:rsidRPr="007D5604" w:rsidRDefault="00394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9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E4D2E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CB24A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AA1C1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43C8C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685C0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66416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98D6C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6FE2F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87256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90A41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ED071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9583F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06BBA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35F33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2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086FC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0EE32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2F357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523FB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BB4EA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961B0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ADF42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7D8290" w:rsidR="00B87ED3" w:rsidRPr="007D5604" w:rsidRDefault="00394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8B1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AD9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DD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B04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56A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B20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0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9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4B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4C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2024-06-29T21:05:00.0000000Z</dcterms:modified>
</coreProperties>
</file>