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F059" w:rsidR="0061148E" w:rsidRPr="00944D28" w:rsidRDefault="00602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7901" w:rsidR="0061148E" w:rsidRPr="004A7085" w:rsidRDefault="00602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9FC81B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ADFEA3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581105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D45FC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65C399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DB7DD6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A6B647" w:rsidR="00E22E60" w:rsidRPr="007D5604" w:rsidRDefault="00602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DC1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A8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1F9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CD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3D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B6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0904B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E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C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24497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66AB1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95D0C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C0777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13281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592AB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AC038" w:rsidR="00B87ED3" w:rsidRPr="007D5604" w:rsidRDefault="00602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6DD6" w:rsidR="00B87ED3" w:rsidRPr="00944D28" w:rsidRDefault="00602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643CD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194DF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305EA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725AA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07565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D7C9F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869BAC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A3D59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12604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C92AF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7B8A6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5B7B0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A78C9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C747A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4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C213D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CD9CE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341D9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7BA26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1EB89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5D599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C48EB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183232" w:rsidR="00B87ED3" w:rsidRPr="007D5604" w:rsidRDefault="00602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758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BEB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A35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5CF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54A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F84A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0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87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0A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2024-06-30T18:59:00.0000000Z</dcterms:modified>
</coreProperties>
</file>