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1B7F4" w:rsidR="0061148E" w:rsidRPr="00944D28" w:rsidRDefault="007F1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CD05" w:rsidR="0061148E" w:rsidRPr="004A7085" w:rsidRDefault="007F1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D4EB8D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7D3C1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A1200D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2E67FE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DD32A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329E75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80E4B9" w:rsidR="00E22E60" w:rsidRPr="007D5604" w:rsidRDefault="007F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83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A7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67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378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33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B1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8A241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6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FFE06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2DBEC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01CD9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B9AC5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C4EB2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2A327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06DF9" w:rsidR="00B87ED3" w:rsidRPr="007D5604" w:rsidRDefault="007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87AC" w:rsidR="00B87ED3" w:rsidRPr="00944D28" w:rsidRDefault="007F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05001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7973A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A0B4F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DE096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A48B5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0FC9E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378D9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0E13B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82CD9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E15F2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9BE07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94B6D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19110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3A133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C15A0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F86DB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4D78B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11421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0E980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5FC0E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D7F5E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A63A46" w:rsidR="00B87ED3" w:rsidRPr="007D5604" w:rsidRDefault="007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F1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48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1A2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BA1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47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6B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07618" w:rsidR="00B87ED3" w:rsidRPr="00944D28" w:rsidRDefault="007F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5B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4F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