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D885A5" w:rsidR="00AA29B6" w:rsidRPr="00EA69E9" w:rsidRDefault="00C85B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87671" w:rsidR="00AA29B6" w:rsidRPr="00AA29B6" w:rsidRDefault="00C85B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86C8E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27D33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6A245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66692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74B39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0E55C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235FF" w:rsidR="00B87ED3" w:rsidRPr="00FC7F6A" w:rsidRDefault="00C85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48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89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E3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4A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7B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61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82446" w:rsidR="00B87ED3" w:rsidRPr="00D44524" w:rsidRDefault="00C85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23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06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DB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96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A3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7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4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FF64B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7105C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E8A74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4E3BB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B1443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261A1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949FB" w:rsidR="000B5588" w:rsidRPr="00D44524" w:rsidRDefault="00C85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88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B7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82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14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52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83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80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8AF12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002AB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DE00A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CCA70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7BFC5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6C1C7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70BAE" w:rsidR="00846B8B" w:rsidRPr="00D44524" w:rsidRDefault="00C85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0F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36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8D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EE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4D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4A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7E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8DCA9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26ED3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DDBF9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E795B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B1679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E7B0E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C3125" w:rsidR="007A5870" w:rsidRPr="00D44524" w:rsidRDefault="00C85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61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26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CB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26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9C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3A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63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06ABC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352F5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E4F45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8DEA2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8843A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3E0B8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9171D6" w:rsidR="0021795A" w:rsidRPr="00D44524" w:rsidRDefault="00C85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B9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23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3A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61B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57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0D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91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E90415" w:rsidR="00DF25F7" w:rsidRPr="00D44524" w:rsidRDefault="00C85B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EAB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A9F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212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6EB8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A796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CD3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4E5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C9D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BB2F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699B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9906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46B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E130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B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BC6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2024-07-03T18:40:00.0000000Z</dcterms:modified>
</coreProperties>
</file>