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70D06" w:rsidR="00FD3806" w:rsidRPr="00A72646" w:rsidRDefault="00777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15FF1" w:rsidR="00FD3806" w:rsidRPr="002A5E6C" w:rsidRDefault="00777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99735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10D57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27938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B0261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5C7D6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04961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1276C" w:rsidR="00B87ED3" w:rsidRPr="00AF0D95" w:rsidRDefault="00777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B6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94179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51F2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CCCC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8537C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43733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F1514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8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7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9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5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8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B0304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FFC0D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58B30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26CF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E0B2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F1C70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4E79" w:rsidR="00B87ED3" w:rsidRPr="00AF0D95" w:rsidRDefault="00777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3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17E0A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996D1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F8979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B785C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A2C2D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90D21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7E703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60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89D9D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EB13C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647E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0AAAB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A1F2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5CF6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9A550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0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8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9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24D5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CF835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BA34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11CFA" w:rsidR="00B87ED3" w:rsidRPr="00AF0D95" w:rsidRDefault="00777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D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7F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2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A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F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0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874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7779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