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A3500" w:rsidR="0061148E" w:rsidRPr="008F69F5" w:rsidRDefault="00714E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1EB7" w:rsidR="0061148E" w:rsidRPr="008F69F5" w:rsidRDefault="00714E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0841B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80EE7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965CB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BA740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3EF73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09EED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02BD1" w:rsidR="00B87ED3" w:rsidRPr="008F69F5" w:rsidRDefault="0071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93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8BD6B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FFFB1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C31B5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336DF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A9E08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F416F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1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C306F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EF3A7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D5DC4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E9EF3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5E1A4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A783E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AFDBC" w:rsidR="00B87ED3" w:rsidRPr="008F69F5" w:rsidRDefault="0071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6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0F338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00D1C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A0343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7D168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41ABE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3EC44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1D774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4495" w:rsidR="00B87ED3" w:rsidRPr="00944D28" w:rsidRDefault="0071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1CB1C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4992D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E993F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BBB36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92D40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BF075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E8D99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740AA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F1DEE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2174A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4C4A2" w:rsidR="00B87ED3" w:rsidRPr="008F69F5" w:rsidRDefault="0071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70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C9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A3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9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2024-06-28T20:15:00.0000000Z</dcterms:modified>
</coreProperties>
</file>