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5004" w:rsidR="0061148E" w:rsidRPr="00C61931" w:rsidRDefault="00CE71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3A86" w:rsidR="0061148E" w:rsidRPr="00C61931" w:rsidRDefault="00CE71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5478A" w:rsidR="00B87ED3" w:rsidRPr="00944D28" w:rsidRDefault="00CE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0EF6B" w:rsidR="00B87ED3" w:rsidRPr="00944D28" w:rsidRDefault="00CE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C0BA7" w:rsidR="00B87ED3" w:rsidRPr="00944D28" w:rsidRDefault="00CE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62ECB" w:rsidR="00B87ED3" w:rsidRPr="00944D28" w:rsidRDefault="00CE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E1CCA" w:rsidR="00B87ED3" w:rsidRPr="00944D28" w:rsidRDefault="00CE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0E0CF" w:rsidR="00B87ED3" w:rsidRPr="00944D28" w:rsidRDefault="00CE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81332" w:rsidR="00B87ED3" w:rsidRPr="00944D28" w:rsidRDefault="00CE7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89B9C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F692D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BDDC5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3788F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1C1A6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908B6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C1D9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2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7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E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8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8F1FE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359FB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F6572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F665F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28AC8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D7051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99952" w:rsidR="00B87ED3" w:rsidRPr="00944D28" w:rsidRDefault="00CE7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F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B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78910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AA561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416DB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A3238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A4F35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AB44A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016C4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2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3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6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49C95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AD55C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B5F27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58E4C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49881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5E3AF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D2D07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7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0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C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5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65A77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7770D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97DB3" w:rsidR="00B87ED3" w:rsidRPr="00944D28" w:rsidRDefault="00CE7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F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4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3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42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8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18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