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D8FD" w:rsidR="0061148E" w:rsidRPr="00C834E2" w:rsidRDefault="007E2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E9C2" w:rsidR="0061148E" w:rsidRPr="00C834E2" w:rsidRDefault="007E2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9555A" w:rsidR="00B87ED3" w:rsidRPr="00944D28" w:rsidRDefault="007E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DDD4A" w:rsidR="00B87ED3" w:rsidRPr="00944D28" w:rsidRDefault="007E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46D93" w:rsidR="00B87ED3" w:rsidRPr="00944D28" w:rsidRDefault="007E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5A2F6" w:rsidR="00B87ED3" w:rsidRPr="00944D28" w:rsidRDefault="007E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A0428" w:rsidR="00B87ED3" w:rsidRPr="00944D28" w:rsidRDefault="007E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DFC17" w:rsidR="00B87ED3" w:rsidRPr="00944D28" w:rsidRDefault="007E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A178F" w:rsidR="00B87ED3" w:rsidRPr="00944D28" w:rsidRDefault="007E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6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96715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3C22E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640FF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C83DE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7A0A3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C24FC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D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4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B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3A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B0D90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8BF0C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DDCD0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0EB1A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CD2EC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19BFD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DBB4E" w:rsidR="00B87ED3" w:rsidRPr="00944D28" w:rsidRDefault="007E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4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C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E88FF" w:rsidR="00B87ED3" w:rsidRPr="00944D28" w:rsidRDefault="007E2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D2DBC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38B3F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BC0B7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49058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BE232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4010A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4F727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0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D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2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8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A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901B3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88287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D02F2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4AB01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F9145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1CDC8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44E61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4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F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AF554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A420B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8CF82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48607" w:rsidR="00B87ED3" w:rsidRPr="00944D28" w:rsidRDefault="007E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B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7C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3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4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240"/>
    <w:rsid w:val="00810317"/>
    <w:rsid w:val="008348EC"/>
    <w:rsid w:val="00852D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2024-06-28T14:43:00.0000000Z</dcterms:modified>
</coreProperties>
</file>