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4F93" w:rsidR="0061148E" w:rsidRPr="0035681E" w:rsidRDefault="00C03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E73CF" w:rsidR="0061148E" w:rsidRPr="0035681E" w:rsidRDefault="00C03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5F0B1" w:rsidR="00CD0676" w:rsidRPr="00944D28" w:rsidRDefault="00C0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3914EC" w:rsidR="00CD0676" w:rsidRPr="00944D28" w:rsidRDefault="00C0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F8C46" w:rsidR="00CD0676" w:rsidRPr="00944D28" w:rsidRDefault="00C0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ED911" w:rsidR="00CD0676" w:rsidRPr="00944D28" w:rsidRDefault="00C0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E80FA" w:rsidR="00CD0676" w:rsidRPr="00944D28" w:rsidRDefault="00C0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AE7EF" w:rsidR="00CD0676" w:rsidRPr="00944D28" w:rsidRDefault="00C0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7ADAB" w:rsidR="00CD0676" w:rsidRPr="00944D28" w:rsidRDefault="00C0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D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F511D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4B0FB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6C121B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6D948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98C57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1E230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2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6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9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2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0F5B7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84619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CF28F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D5418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BFE6A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54E1E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F68FF" w:rsidR="00B87ED3" w:rsidRPr="00944D28" w:rsidRDefault="00C0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F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2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F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C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2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B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C3741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7BBB1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4E454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A7C65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163D4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2A5ED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B39A0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8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3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F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4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6E053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C76B8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C47C6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18287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543C0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8BA92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2F3F6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8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3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9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4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A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6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D23A4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C058E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F6DBC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E127B" w:rsidR="00B87ED3" w:rsidRPr="00944D28" w:rsidRDefault="00C0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8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3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F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D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7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6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0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63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A8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