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B25EA" w:rsidR="00D930ED" w:rsidRPr="00EA69E9" w:rsidRDefault="004132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4ED1A" w:rsidR="00D930ED" w:rsidRPr="00790574" w:rsidRDefault="004132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1634B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CF1CD6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1AEFBA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C7447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DB59A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CE0139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FEB7C1" w:rsidR="00B87ED3" w:rsidRPr="00FC7F6A" w:rsidRDefault="004132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8F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09F81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8F8566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A6623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B2ABD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1062F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F05B1" w:rsidR="00B87ED3" w:rsidRPr="00D44524" w:rsidRDefault="004132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C9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3C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D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D1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34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71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A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9B293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C1F9D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5A013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0EE29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4A1C1F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8F524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C43A4" w:rsidR="000B5588" w:rsidRPr="00D44524" w:rsidRDefault="004132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47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58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AC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D5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5A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12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8B8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6339B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179C2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A8BBE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805AD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B276E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81079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0637C0" w:rsidR="00846B8B" w:rsidRPr="00D44524" w:rsidRDefault="004132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68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8E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FD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EB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4A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CB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95B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50FE3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10141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DA747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A2A27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6C2C2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F31E6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0C24C" w:rsidR="007A5870" w:rsidRPr="00D44524" w:rsidRDefault="004132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F5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A1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72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00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A4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29F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A9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62BCE" w:rsidR="0021795A" w:rsidRPr="00D44524" w:rsidRDefault="0041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6BAD9" w:rsidR="0021795A" w:rsidRPr="00D44524" w:rsidRDefault="0041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C5981" w:rsidR="0021795A" w:rsidRPr="00D44524" w:rsidRDefault="0041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53408" w:rsidR="0021795A" w:rsidRPr="00D44524" w:rsidRDefault="004132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20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94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004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B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AF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26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A1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01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D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4C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2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2C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