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03462" w:rsidR="00380DB3" w:rsidRPr="0068293E" w:rsidRDefault="00137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BE9B1" w:rsidR="00380DB3" w:rsidRPr="0068293E" w:rsidRDefault="00137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6B80A" w:rsidR="00240DC4" w:rsidRPr="00B03D55" w:rsidRDefault="0013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0B972" w:rsidR="00240DC4" w:rsidRPr="00B03D55" w:rsidRDefault="0013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DA866" w:rsidR="00240DC4" w:rsidRPr="00B03D55" w:rsidRDefault="0013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8CEAD" w:rsidR="00240DC4" w:rsidRPr="00B03D55" w:rsidRDefault="0013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13F08" w:rsidR="00240DC4" w:rsidRPr="00B03D55" w:rsidRDefault="0013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358CF" w:rsidR="00240DC4" w:rsidRPr="00B03D55" w:rsidRDefault="0013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263FA" w:rsidR="00240DC4" w:rsidRPr="00B03D55" w:rsidRDefault="0013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0E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EC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62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A24BC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BCE3B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8E418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5396C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A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3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E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DC8E8" w:rsidR="001835FB" w:rsidRPr="00DA1511" w:rsidRDefault="0013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3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3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8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EF60B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75517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A4B94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89204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6D654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4E4EF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5576A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1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8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2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6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9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F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83C2B" w:rsidR="001835FB" w:rsidRPr="00DA1511" w:rsidRDefault="0013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815B9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049EB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40C34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71655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0227B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028DB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77779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6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0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4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0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C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F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A1A22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D2E85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B6579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421F0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3FEED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4289C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A3E4B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9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E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0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6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7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6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4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E6491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B6C7D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59F04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3F213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DC187" w:rsidR="009A6C64" w:rsidRPr="00730585" w:rsidRDefault="0013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4E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BA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4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D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2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A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6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C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8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2CE" w:rsidRPr="00B537C7" w:rsidRDefault="00137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2C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