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4E174" w:rsidR="00061896" w:rsidRPr="005F4693" w:rsidRDefault="00CA1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1FBD6" w:rsidR="00061896" w:rsidRPr="00E407AC" w:rsidRDefault="00CA1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E415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62AD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885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65F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BDF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C0B0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D6C" w:rsidR="00FC15B4" w:rsidRPr="00D11D17" w:rsidRDefault="00CA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97A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9E5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A52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9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4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7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5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6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0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3F9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291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A9E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5E48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998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EB5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764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9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E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5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F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4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0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6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E9A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B49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AF3B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268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F8C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393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33E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1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9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B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E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1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7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F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3EE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DA6B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A47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2681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859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441A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C04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2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3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6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9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5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7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F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5DD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269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9F3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A6B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ED09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935" w:rsidR="009A6C64" w:rsidRPr="00C2583D" w:rsidRDefault="00CA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F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B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6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E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4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3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9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D83" w:rsidRDefault="00CA1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