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8C511" w:rsidR="00FD3806" w:rsidRPr="00A72646" w:rsidRDefault="00A778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9A6E6" w:rsidR="00FD3806" w:rsidRPr="002A5E6C" w:rsidRDefault="00A778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FB33A" w:rsidR="00B87ED3" w:rsidRPr="00AF0D95" w:rsidRDefault="00A7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44710" w:rsidR="00B87ED3" w:rsidRPr="00AF0D95" w:rsidRDefault="00A7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00E83" w:rsidR="00B87ED3" w:rsidRPr="00AF0D95" w:rsidRDefault="00A7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7093B" w:rsidR="00B87ED3" w:rsidRPr="00AF0D95" w:rsidRDefault="00A7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B034" w:rsidR="00B87ED3" w:rsidRPr="00AF0D95" w:rsidRDefault="00A7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0361B" w:rsidR="00B87ED3" w:rsidRPr="00AF0D95" w:rsidRDefault="00A7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E160D" w:rsidR="00B87ED3" w:rsidRPr="00AF0D95" w:rsidRDefault="00A7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D0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9B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4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00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FB1CE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03E6A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FB6FD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6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5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C3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0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D1E7" w:rsidR="00B87ED3" w:rsidRPr="00AF0D95" w:rsidRDefault="00A7783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1BBE" w:rsidR="00B87ED3" w:rsidRPr="00AF0D95" w:rsidRDefault="00A77837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D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C7434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59F87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26087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2A43B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DB18E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A58E1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D623" w:rsidR="00B87ED3" w:rsidRPr="00AF0D95" w:rsidRDefault="00A7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A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35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9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0ED7F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AF1E4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775BE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6B85B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74089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CC16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4BFA0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6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B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B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3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2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CCEAD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2B066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AA942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E36A4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5605C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79A6C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B7371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6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2E207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82287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A7AF3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4C27F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26B66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6061" w:rsidR="00B87ED3" w:rsidRPr="00AF0D95" w:rsidRDefault="00A7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DD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B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24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8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2DE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837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