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B87E" w:rsidR="0061148E" w:rsidRPr="00944D28" w:rsidRDefault="00381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AD61" w:rsidR="0061148E" w:rsidRPr="004A7085" w:rsidRDefault="00381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2D65B" w:rsidR="00A67F55" w:rsidRPr="00944D28" w:rsidRDefault="00381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4DDD1" w:rsidR="00A67F55" w:rsidRPr="00944D28" w:rsidRDefault="00381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BCE09" w:rsidR="00A67F55" w:rsidRPr="00944D28" w:rsidRDefault="00381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829CD" w:rsidR="00A67F55" w:rsidRPr="00944D28" w:rsidRDefault="00381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679E4" w:rsidR="00A67F55" w:rsidRPr="00944D28" w:rsidRDefault="00381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E175C" w:rsidR="00A67F55" w:rsidRPr="00944D28" w:rsidRDefault="00381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F85C4" w:rsidR="00A67F55" w:rsidRPr="00944D28" w:rsidRDefault="00381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45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A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00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F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74228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80531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3EB83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F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D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00592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62C1F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CAC1B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93E34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5E783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0CC45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5D30C" w:rsidR="00B87ED3" w:rsidRPr="00944D28" w:rsidRDefault="00381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9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E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829CB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6729A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0797B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421E7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762DC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68B18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41BBC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F7433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6E8DB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373C1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1065B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385F3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8D0CC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D677B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F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D9B33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472F9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03855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290EE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8FD11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8E857" w:rsidR="00B87ED3" w:rsidRPr="00944D28" w:rsidRDefault="00381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F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E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8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A0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