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1F77" w:rsidR="0061148E" w:rsidRPr="00944D28" w:rsidRDefault="00ED4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911A" w:rsidR="0061148E" w:rsidRPr="004A7085" w:rsidRDefault="00ED4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CA98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C7AD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E917E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729D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F14C4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09727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DD5E6" w:rsidR="00B87ED3" w:rsidRPr="00944D28" w:rsidRDefault="00ED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96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66B9D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6720A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8630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D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D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DB92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14D30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90337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B8A9B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97C4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238DA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E9CE" w:rsidR="00B87ED3" w:rsidRPr="00944D28" w:rsidRDefault="00ED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FA3E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C8594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0B545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1D95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284A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88386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A836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3B81C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81814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7EA28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9DFDF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A74FE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CA1ED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7AA8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52EBB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396EA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3692D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1F301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5257D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14FF9" w:rsidR="00B87ED3" w:rsidRPr="00944D28" w:rsidRDefault="00ED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D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F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2024-06-29T12:50:00.0000000Z</dcterms:modified>
</coreProperties>
</file>