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4240AA" w:rsidR="00D930ED" w:rsidRPr="00EA69E9" w:rsidRDefault="005F49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2892D" w:rsidR="00D930ED" w:rsidRPr="00790574" w:rsidRDefault="005F49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3D351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4E0FB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5E04E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8495F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7DFB1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DF0B5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42B02" w:rsidR="00B87ED3" w:rsidRPr="00FC7F6A" w:rsidRDefault="005F4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53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82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83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27EB7" w:rsidR="00B87ED3" w:rsidRPr="00D44524" w:rsidRDefault="005F4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45BDA" w:rsidR="00B87ED3" w:rsidRPr="00D44524" w:rsidRDefault="005F4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CCA55" w:rsidR="00B87ED3" w:rsidRPr="00D44524" w:rsidRDefault="005F4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03BB0" w:rsidR="00B87ED3" w:rsidRPr="00D44524" w:rsidRDefault="005F4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83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21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F8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1EB91" w:rsidR="000B5588" w:rsidRPr="00EA69E9" w:rsidRDefault="005F49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4C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B0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ED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99F53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F51DA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D3789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D615D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5B573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F88A7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FFC45" w:rsidR="000B5588" w:rsidRPr="00D44524" w:rsidRDefault="005F4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22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3D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8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D0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EE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A6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DB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96F2F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04958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03603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A46E8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22C65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A0257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CA6F5" w:rsidR="00846B8B" w:rsidRPr="00D44524" w:rsidRDefault="005F4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B4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A7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4F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ED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E1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87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DD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55F63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30021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AED03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6C292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94882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FE19E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761CB" w:rsidR="007A5870" w:rsidRPr="00D44524" w:rsidRDefault="005F4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93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8C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F36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34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F9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F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F6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D2682" w:rsidR="0021795A" w:rsidRPr="00D44524" w:rsidRDefault="005F4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C488F" w:rsidR="0021795A" w:rsidRPr="00D44524" w:rsidRDefault="005F4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A0712" w:rsidR="0021795A" w:rsidRPr="00D44524" w:rsidRDefault="005F4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004B6" w:rsidR="0021795A" w:rsidRPr="00D44524" w:rsidRDefault="005F4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C63D1" w:rsidR="0021795A" w:rsidRPr="00D44524" w:rsidRDefault="005F4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F4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2C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B3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8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E2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17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E1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48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42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9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D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