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B51336" w:rsidR="002534F3" w:rsidRPr="0068293E" w:rsidRDefault="003A4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FBF1A2" w:rsidR="002534F3" w:rsidRPr="0068293E" w:rsidRDefault="003A4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F9523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5BD98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96D5F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6CCE2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92E8A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3C12F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004B6" w:rsidR="002A7340" w:rsidRPr="00FF2AF3" w:rsidRDefault="003A49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1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8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3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D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B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F463D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3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6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F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5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0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6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857A5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7E495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10B74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E7446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660A4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0C996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6306D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7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8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6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2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C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708D7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D11E7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1D42E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DDE99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63D36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F5B68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96C1C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A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4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5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1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6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2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DA019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31866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865B3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E4B60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4D770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38245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C0AE5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3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B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2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E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9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9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A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20893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B88F7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82FB5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7FA78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5DF39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B74B1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756B4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F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315AB" w:rsidR="001835FB" w:rsidRPr="00DA1511" w:rsidRDefault="003A4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7E9B2" w:rsidR="001835FB" w:rsidRPr="00DA1511" w:rsidRDefault="003A4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330A3" w:rsidR="001835FB" w:rsidRPr="00DA1511" w:rsidRDefault="003A4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1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8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6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E817C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B44C9" w:rsidR="009A6C64" w:rsidRPr="00730585" w:rsidRDefault="003A4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1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D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9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D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4F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0A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D299A" w:rsidR="001835FB" w:rsidRPr="00DA1511" w:rsidRDefault="003A4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4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5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5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E9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C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93E" w:rsidRPr="00B537C7" w:rsidRDefault="003A4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93E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