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05E26" w:rsidR="00FD3806" w:rsidRPr="00A72646" w:rsidRDefault="00EA2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06E41" w:rsidR="00FD3806" w:rsidRPr="002A5E6C" w:rsidRDefault="00EA2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F7306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99522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58DE2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C279E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FEF7E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E61F6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92F01" w:rsidR="00B87ED3" w:rsidRPr="00AF0D95" w:rsidRDefault="00EA2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8A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43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3D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08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0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8F772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2449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2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D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5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9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E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A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DB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A94F0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3A74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D15C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52C8B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01FAA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35749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0E575" w:rsidR="00B87ED3" w:rsidRPr="00AF0D95" w:rsidRDefault="00EA2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3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8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3A4DD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EFB59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CC0F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D9B3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677B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8DB0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7A92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3D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FCA7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A65F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6A7B2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C1D0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6C5F4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0296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C8311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F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0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F24F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93E8F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DDAFA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45FAA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B870D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4C34C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73444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86A2" w:rsidR="00B87ED3" w:rsidRPr="00AF0D95" w:rsidRDefault="00EA2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F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52C84" w:rsidR="00B87ED3" w:rsidRPr="00AF0D95" w:rsidRDefault="00EA2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DB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65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B3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B5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7D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B1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49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25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D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7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7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38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B6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53A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E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