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28A07F" w:rsidR="00FD3806" w:rsidRPr="00A72646" w:rsidRDefault="005816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B2546" w:rsidR="00FD3806" w:rsidRPr="002A5E6C" w:rsidRDefault="005816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33CC6" w:rsidR="00B87ED3" w:rsidRPr="00AF0D95" w:rsidRDefault="005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A2271" w:rsidR="00B87ED3" w:rsidRPr="00AF0D95" w:rsidRDefault="005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AEADD" w:rsidR="00B87ED3" w:rsidRPr="00AF0D95" w:rsidRDefault="005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587A" w:rsidR="00B87ED3" w:rsidRPr="00AF0D95" w:rsidRDefault="005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0DFD4" w:rsidR="00B87ED3" w:rsidRPr="00AF0D95" w:rsidRDefault="005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67647" w:rsidR="00B87ED3" w:rsidRPr="00AF0D95" w:rsidRDefault="005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B9C7D" w:rsidR="00B87ED3" w:rsidRPr="00AF0D95" w:rsidRDefault="005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1D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99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C5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CC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12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832A3" w:rsidR="00B87ED3" w:rsidRPr="00AF0D95" w:rsidRDefault="005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386C5" w:rsidR="00B87ED3" w:rsidRPr="00AF0D95" w:rsidRDefault="005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C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F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9E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9B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1C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6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EC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0194F" w:rsidR="00B87ED3" w:rsidRPr="00AF0D95" w:rsidRDefault="005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E882D" w:rsidR="00B87ED3" w:rsidRPr="00AF0D95" w:rsidRDefault="005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CAD2D" w:rsidR="00B87ED3" w:rsidRPr="00AF0D95" w:rsidRDefault="005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6BF85" w:rsidR="00B87ED3" w:rsidRPr="00AF0D95" w:rsidRDefault="005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ACFCC" w:rsidR="00B87ED3" w:rsidRPr="00AF0D95" w:rsidRDefault="005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FFE5D" w:rsidR="00B87ED3" w:rsidRPr="00AF0D95" w:rsidRDefault="005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49233" w:rsidR="00B87ED3" w:rsidRPr="00AF0D95" w:rsidRDefault="005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D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AD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C9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1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2A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E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8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FF33A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8EDA5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564DA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D8C26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0136D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11632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56C91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C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B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AD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6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6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D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2E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066C1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3CED5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79FD1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B1F87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E0CA5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B3E56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618B8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28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B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53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1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3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0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95ED3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81E92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CA178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8F0E0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0B837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8608D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69C73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9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81FC" w:rsidR="00B87ED3" w:rsidRPr="00AF0D95" w:rsidRDefault="005816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5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D7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C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C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6F6BE" w:rsidR="00B87ED3" w:rsidRPr="00AF0D95" w:rsidRDefault="005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E7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3A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34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93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9E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31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D4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73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1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9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5E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D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0D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63AC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1694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4818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