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3F70C" w:rsidR="0061148E" w:rsidRPr="00944D28" w:rsidRDefault="000D4C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4FEC3" w:rsidR="0061148E" w:rsidRPr="004A7085" w:rsidRDefault="000D4C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EF147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5E9844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8F220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FA881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AAE61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F0083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D1DB0" w:rsidR="00B87ED3" w:rsidRPr="00944D28" w:rsidRDefault="000D4C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2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60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6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E6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075F9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3AC4F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0A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A9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7B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E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46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A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63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7CA17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F2542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9F8FC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B6A8F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5CD2B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EB015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D8BCA" w:rsidR="00B87ED3" w:rsidRPr="00944D28" w:rsidRDefault="000D4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0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5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1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3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5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1B6F1" w:rsidR="00B87ED3" w:rsidRPr="00944D28" w:rsidRDefault="000D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A0A79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27341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46EEC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32811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66FF5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F4A1B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E8159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0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4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1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A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4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7AD5D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63851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3F930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A1041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A7C11A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388ED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AB1F0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2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B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B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E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8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9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01E873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27C0F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F97CC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EB316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21760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6701B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CDE11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F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E143" w:rsidR="00B87ED3" w:rsidRPr="00944D28" w:rsidRDefault="000D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0963D" w:rsidR="00B87ED3" w:rsidRPr="00944D28" w:rsidRDefault="000D4C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E9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F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EFE6F5" w:rsidR="00B87ED3" w:rsidRPr="00944D28" w:rsidRDefault="000D4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B5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BE9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9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5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78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E5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C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C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60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2C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AE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F1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CA4"/>
    <w:rsid w:val="001D5720"/>
    <w:rsid w:val="00244796"/>
    <w:rsid w:val="0025078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2024-07-03T02:37:00.0000000Z</dcterms:modified>
</coreProperties>
</file>