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459A" w:rsidR="0061148E" w:rsidRPr="00C61931" w:rsidRDefault="00522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FE1D" w:rsidR="0061148E" w:rsidRPr="00C61931" w:rsidRDefault="00522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A0857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73C63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9C408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79F86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6B4FD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E42FE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10392" w:rsidR="00B87ED3" w:rsidRPr="00944D28" w:rsidRDefault="0052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C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0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2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8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83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277DF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5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7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3F4D5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F8FC9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F322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908F4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6CF6D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48ECA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0465B" w:rsidR="00B87ED3" w:rsidRPr="00944D28" w:rsidRDefault="0052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9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FDF8" w:rsidR="00B87ED3" w:rsidRPr="00944D28" w:rsidRDefault="0052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80434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DDCD3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58B71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B25A1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C47DC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31FFA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E8F98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D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CC047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B8096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9B325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0518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380C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DB49A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94E0C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3BDBE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0BE7F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2CCF0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8A69A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AE658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9F7E3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8494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F647" w:rsidR="00B87ED3" w:rsidRPr="00944D28" w:rsidRDefault="0052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019E" w:rsidR="00B87ED3" w:rsidRPr="00944D28" w:rsidRDefault="0052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F0DBC" w:rsidR="00B87ED3" w:rsidRPr="00944D28" w:rsidRDefault="0052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FE934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27DBD" w:rsidR="00B87ED3" w:rsidRPr="00944D28" w:rsidRDefault="0052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0D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5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B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F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D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C233E" w:rsidR="00B87ED3" w:rsidRPr="00944D28" w:rsidRDefault="0052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2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A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B7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14E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