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99090" w:rsidR="00C34772" w:rsidRPr="0026421F" w:rsidRDefault="009B0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E1D30" w:rsidR="00C34772" w:rsidRPr="00D339A1" w:rsidRDefault="009B0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1DF2C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9BBB1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68029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A0A8D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CAF4E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A6384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180AF" w:rsidR="002A7340" w:rsidRPr="00CD56BA" w:rsidRDefault="009B0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B9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D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6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34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88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A4545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80472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55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A8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E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A2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D3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04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F5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27922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EBA23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5AF49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F5FAD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72D3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2788B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4E4FE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202E3" w:rsidR="001835FB" w:rsidRPr="006D22CC" w:rsidRDefault="009B0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7A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26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64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7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7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1A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C408C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1BCDF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DFFD2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720AA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B7F3D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D1C1A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5801D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5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79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C1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CE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D5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B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228C8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F1317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7179A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F02E2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0A2E7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6AE15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E24D5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36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C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11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E9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6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11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7C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6C49B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718C5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905AF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4D259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AFD9F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451BC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48123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16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D324D" w:rsidR="001835FB" w:rsidRPr="006D22CC" w:rsidRDefault="009B0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BD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6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06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0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AF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EC474" w:rsidR="009A6C64" w:rsidRPr="00730585" w:rsidRDefault="009B0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74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1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E2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7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8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A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37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74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EF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3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4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F6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A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A15" w:rsidRPr="00B537C7" w:rsidRDefault="009B0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1D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A1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