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D5DC9" w:rsidR="00061896" w:rsidRPr="005F4693" w:rsidRDefault="00CF2B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A78A9" w:rsidR="00061896" w:rsidRPr="00E407AC" w:rsidRDefault="00CF2B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2088" w:rsidR="00FC15B4" w:rsidRPr="00D11D17" w:rsidRDefault="00CF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A0E" w:rsidR="00FC15B4" w:rsidRPr="00D11D17" w:rsidRDefault="00CF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E798" w:rsidR="00FC15B4" w:rsidRPr="00D11D17" w:rsidRDefault="00CF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AA5" w:rsidR="00FC15B4" w:rsidRPr="00D11D17" w:rsidRDefault="00CF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6886" w:rsidR="00FC15B4" w:rsidRPr="00D11D17" w:rsidRDefault="00CF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A3D3" w:rsidR="00FC15B4" w:rsidRPr="00D11D17" w:rsidRDefault="00CF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86B4" w:rsidR="00FC15B4" w:rsidRPr="00D11D17" w:rsidRDefault="00CF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1AE5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2855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D2E7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99B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FB71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6B95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F4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CFBFD" w:rsidR="00DE76F3" w:rsidRPr="0026478E" w:rsidRDefault="00CF2B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A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5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C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F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A0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79FB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9661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830A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2B29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97EB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8C66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FA37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DF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2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6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E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B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2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D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BD2A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E759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A490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0EEC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54BB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E78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FEB0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7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1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C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6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F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4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3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E75F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1DC3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C598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243F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12C0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598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97A0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2E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6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A4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1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7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2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F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D5E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B47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6D6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9EB6" w:rsidR="009A6C64" w:rsidRPr="00C2583D" w:rsidRDefault="00CF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A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9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F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0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3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2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F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B56" w:rsidRDefault="00CF2B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