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98EA3" w:rsidR="00FD3806" w:rsidRPr="00A72646" w:rsidRDefault="001626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85470" w:rsidR="00FD3806" w:rsidRPr="002A5E6C" w:rsidRDefault="001626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C8DED" w:rsidR="00B87ED3" w:rsidRPr="00AF0D95" w:rsidRDefault="0016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C6404" w:rsidR="00B87ED3" w:rsidRPr="00AF0D95" w:rsidRDefault="0016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FAEED" w:rsidR="00B87ED3" w:rsidRPr="00AF0D95" w:rsidRDefault="0016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7392D" w:rsidR="00B87ED3" w:rsidRPr="00AF0D95" w:rsidRDefault="0016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B10B0" w:rsidR="00B87ED3" w:rsidRPr="00AF0D95" w:rsidRDefault="0016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458EE" w:rsidR="00B87ED3" w:rsidRPr="00AF0D95" w:rsidRDefault="0016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8BDA2" w:rsidR="00B87ED3" w:rsidRPr="00AF0D95" w:rsidRDefault="0016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1B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14DCC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5D1F4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B277D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A3694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066AA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02C52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92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B532" w:rsidR="00B87ED3" w:rsidRPr="00AF0D95" w:rsidRDefault="0016265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43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E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CA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F6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0E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89FC7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B84F6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8100F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F6C99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800C2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460D1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93353" w:rsidR="00B87ED3" w:rsidRPr="00AF0D95" w:rsidRDefault="0016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64751" w:rsidR="00B87ED3" w:rsidRPr="00AF0D95" w:rsidRDefault="001626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8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C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61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E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2B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16110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73BC3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46F57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1B79E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D0AE1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4928F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6AD61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5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C6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01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E1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7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63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8E9FA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3894F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7E920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4069E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E3317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2EAB3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79E9D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51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76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7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EC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AA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2A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CC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D1AE4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703CB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C19DE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ED81F" w:rsidR="00B87ED3" w:rsidRPr="00AF0D95" w:rsidRDefault="0016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AF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81D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55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D7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9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0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E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8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C37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65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