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C42ED" w:rsidR="00FD3806" w:rsidRPr="00A72646" w:rsidRDefault="00875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BE6F6" w:rsidR="00FD3806" w:rsidRPr="002A5E6C" w:rsidRDefault="00875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5EACD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9E1D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40F53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2034D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E96BC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0F5E8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3EFE" w:rsidR="00B87ED3" w:rsidRPr="00AF0D95" w:rsidRDefault="00875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07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31704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E107C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C85F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E44B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8DC2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B9291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7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E8F1" w:rsidR="00B87ED3" w:rsidRPr="00AF0D95" w:rsidRDefault="00875F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F58A" w:rsidR="00B87ED3" w:rsidRPr="00AF0D95" w:rsidRDefault="00875FCA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E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D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4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B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D5DE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1EC4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54AD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C1B5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4A59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BBAE2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A355F" w:rsidR="00B87ED3" w:rsidRPr="00AF0D95" w:rsidRDefault="00875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3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5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DD235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93EA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F900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37990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4DB74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5C7BF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1358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4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0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6C4D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2C6F8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E67A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766B5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7C929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2A81D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E1412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28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C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4AB1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F342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898D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B9244" w:rsidR="00B87ED3" w:rsidRPr="00AF0D95" w:rsidRDefault="00875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B7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1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7A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6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38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FC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