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48DA" w:rsidR="0061148E" w:rsidRPr="00944D28" w:rsidRDefault="00244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3D3F9" w:rsidR="0061148E" w:rsidRPr="004A7085" w:rsidRDefault="00244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ED65D" w:rsidR="00A67F55" w:rsidRPr="00944D28" w:rsidRDefault="0024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D8A11" w:rsidR="00A67F55" w:rsidRPr="00944D28" w:rsidRDefault="0024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43383" w:rsidR="00A67F55" w:rsidRPr="00944D28" w:rsidRDefault="0024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381312" w:rsidR="00A67F55" w:rsidRPr="00944D28" w:rsidRDefault="0024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007FD" w:rsidR="00A67F55" w:rsidRPr="00944D28" w:rsidRDefault="0024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38AF7" w:rsidR="00A67F55" w:rsidRPr="00944D28" w:rsidRDefault="0024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9B935" w:rsidR="00A67F55" w:rsidRPr="00944D28" w:rsidRDefault="0024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7F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9F576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E7618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FA1C8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6A991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ACA10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109B3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8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21E01" w:rsidR="00B87ED3" w:rsidRPr="00944D28" w:rsidRDefault="00244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6434" w:rsidR="00B87ED3" w:rsidRPr="00944D28" w:rsidRDefault="00244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E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4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F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87992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74174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4436E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75229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C5C23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42791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14545" w:rsidR="00B87ED3" w:rsidRPr="00944D28" w:rsidRDefault="0024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C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B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7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7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E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C2905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C2AC0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269E25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A7F02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DF783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5D810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731A3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E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7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D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E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8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29D501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9CD44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2FFA4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CEAED6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25B8D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ABEBA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316AC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5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9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076F2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861C6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66849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6DAD5" w:rsidR="00B87ED3" w:rsidRPr="00944D28" w:rsidRDefault="0024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A3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F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5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B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B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F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3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5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