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6A566" w:rsidR="00C34772" w:rsidRPr="0026421F" w:rsidRDefault="004C6D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1FF386" w:rsidR="00C34772" w:rsidRPr="00D339A1" w:rsidRDefault="004C6D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AD04F" w:rsidR="002A7340" w:rsidRPr="00CD56BA" w:rsidRDefault="004C6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A793A" w:rsidR="002A7340" w:rsidRPr="00CD56BA" w:rsidRDefault="004C6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B3445" w:rsidR="002A7340" w:rsidRPr="00CD56BA" w:rsidRDefault="004C6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B024E" w:rsidR="002A7340" w:rsidRPr="00CD56BA" w:rsidRDefault="004C6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7610F" w:rsidR="002A7340" w:rsidRPr="00CD56BA" w:rsidRDefault="004C6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A710D" w:rsidR="002A7340" w:rsidRPr="00CD56BA" w:rsidRDefault="004C6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14640" w:rsidR="002A7340" w:rsidRPr="00CD56BA" w:rsidRDefault="004C6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43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3BEDD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13689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FC7CE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9475E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4F388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B7E56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2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70AAB" w:rsidR="001835FB" w:rsidRPr="000307EE" w:rsidRDefault="004C6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6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1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3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F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A6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A5B38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98E1C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59541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D47EF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23862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B7125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E9E14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A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D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B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D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9D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04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3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7F471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690CB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25D1F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AB3AB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BAAC2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B3416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45FA4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96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D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B5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B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2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A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5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3609B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39BE4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77C05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9132F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B3795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88077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5EB59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D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04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D9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1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0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5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28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69A03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F1CA7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BA865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49452" w:rsidR="009A6C64" w:rsidRPr="00730585" w:rsidRDefault="004C6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D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1E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F7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F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B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8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A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D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DA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1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D87" w:rsidRPr="00B537C7" w:rsidRDefault="004C6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CD6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D8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