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5F9A7" w:rsidR="0061148E" w:rsidRPr="00944D28" w:rsidRDefault="00BE6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BE36" w:rsidR="0061148E" w:rsidRPr="004A7085" w:rsidRDefault="00BE6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7AD44" w:rsidR="00B87ED3" w:rsidRPr="00944D28" w:rsidRDefault="00BE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3F3C8" w:rsidR="00B87ED3" w:rsidRPr="00944D28" w:rsidRDefault="00BE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18634" w:rsidR="00B87ED3" w:rsidRPr="00944D28" w:rsidRDefault="00BE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C52C0" w:rsidR="00B87ED3" w:rsidRPr="00944D28" w:rsidRDefault="00BE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8E434" w:rsidR="00B87ED3" w:rsidRPr="00944D28" w:rsidRDefault="00BE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68FAD" w:rsidR="00B87ED3" w:rsidRPr="00944D28" w:rsidRDefault="00BE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7FD0C" w:rsidR="00B87ED3" w:rsidRPr="00944D28" w:rsidRDefault="00BE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1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8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3CA93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4C97D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03A97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2B0EF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EE4C9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7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67B4" w:rsidR="00B87ED3" w:rsidRPr="00944D28" w:rsidRDefault="00BE6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2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B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393BD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E5B4D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DB2AB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97049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18D8F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3A4C5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F50F8" w:rsidR="00B87ED3" w:rsidRPr="00944D28" w:rsidRDefault="00BE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05E2" w:rsidR="00B87ED3" w:rsidRPr="00944D28" w:rsidRDefault="00BE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E6A6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28E95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809B3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FA50E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C0B6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4BCF5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183F5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8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9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B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731A4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1E1C6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F6CF1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48923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71D42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B1436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55093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8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A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0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420A5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97C53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53F40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C2F5B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77CE0" w:rsidR="00B87ED3" w:rsidRPr="00944D28" w:rsidRDefault="00BE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F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5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3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8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E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BE63C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