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77A72" w:rsidR="00D930ED" w:rsidRPr="00EA69E9" w:rsidRDefault="00521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CABDE" w:rsidR="00D930ED" w:rsidRPr="00790574" w:rsidRDefault="00521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EEE28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6491D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1FF61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01F9D2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1E430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B278B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B062D" w:rsidR="00B87ED3" w:rsidRPr="00FC7F6A" w:rsidRDefault="00521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A2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FECDD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44BA7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6B8C7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190BA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0501F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8D34D" w:rsidR="00B87ED3" w:rsidRPr="00D44524" w:rsidRDefault="00521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F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E5130" w:rsidR="000B5588" w:rsidRPr="00EA69E9" w:rsidRDefault="00521B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473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B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9F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E8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F2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1E23C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EC7F4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3CBE9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32C86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567A0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C6C2D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96CAF" w:rsidR="000B5588" w:rsidRPr="00D44524" w:rsidRDefault="00521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0E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9D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27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00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53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EC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B5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B02B0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488EF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872C6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B02F6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F25CE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4FCBF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CDB29" w:rsidR="00846B8B" w:rsidRPr="00D44524" w:rsidRDefault="00521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2B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6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F5CF0" w:rsidR="007A5870" w:rsidRPr="00EA69E9" w:rsidRDefault="00521B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D8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A4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1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0A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C3545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5B115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19C8C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050C4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910CF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B7E3D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E9E52" w:rsidR="007A5870" w:rsidRPr="00D44524" w:rsidRDefault="00521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4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73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F9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76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6C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6B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C6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BCF7D" w:rsidR="0021795A" w:rsidRPr="00D44524" w:rsidRDefault="0052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D2310" w:rsidR="0021795A" w:rsidRPr="00D44524" w:rsidRDefault="0052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9EFA0" w:rsidR="0021795A" w:rsidRPr="00D44524" w:rsidRDefault="0052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3DC41" w:rsidR="0021795A" w:rsidRPr="00D44524" w:rsidRDefault="00521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69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F3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62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3C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6D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A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5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362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99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5C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BA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