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486DB4" w:rsidR="00D930ED" w:rsidRPr="00EA69E9" w:rsidRDefault="008F7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F6DC5" w:rsidR="00D930ED" w:rsidRPr="00790574" w:rsidRDefault="008F7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EC508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52309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74C7F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E3237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BF68A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C3E52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79DBE" w:rsidR="00B87ED3" w:rsidRPr="00FC7F6A" w:rsidRDefault="008F7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31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FA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D635F" w:rsidR="00B87ED3" w:rsidRPr="00D44524" w:rsidRDefault="008F7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D3472" w:rsidR="00B87ED3" w:rsidRPr="00D44524" w:rsidRDefault="008F7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7FAAC" w:rsidR="00B87ED3" w:rsidRPr="00D44524" w:rsidRDefault="008F7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53C50" w:rsidR="00B87ED3" w:rsidRPr="00D44524" w:rsidRDefault="008F7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53471" w:rsidR="00B87ED3" w:rsidRPr="00D44524" w:rsidRDefault="008F7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84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1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5437C" w:rsidR="000B5588" w:rsidRPr="00EA69E9" w:rsidRDefault="008F72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1A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86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7C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9B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3DD82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4BC38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776A0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7550A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BC081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CAB5A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27930" w:rsidR="000B5588" w:rsidRPr="00D44524" w:rsidRDefault="008F7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59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58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E8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61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4E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69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00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D3466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6297C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90490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914B7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7714C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F1B5A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4D55A" w:rsidR="00846B8B" w:rsidRPr="00D44524" w:rsidRDefault="008F7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00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25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0E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C7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24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95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9C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F1DDB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052D3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AA61F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D3AD5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38FAC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2617C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37C0C" w:rsidR="007A5870" w:rsidRPr="00D44524" w:rsidRDefault="008F7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9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62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3D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6C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BB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2B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AA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440E1" w:rsidR="0021795A" w:rsidRPr="00D44524" w:rsidRDefault="008F7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77FF1" w:rsidR="0021795A" w:rsidRPr="00D44524" w:rsidRDefault="008F7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2AD28" w:rsidR="0021795A" w:rsidRPr="00D44524" w:rsidRDefault="008F7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6B941" w:rsidR="0021795A" w:rsidRPr="00D44524" w:rsidRDefault="008F7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6E7CA" w:rsidR="0021795A" w:rsidRPr="00D44524" w:rsidRDefault="008F7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DD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39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9C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41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9B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DA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71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20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1B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2C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